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ED" w:rsidRPr="00FA5B2B" w:rsidRDefault="00FA5B2B" w:rsidP="00FA5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2B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FA5B2B" w:rsidRPr="00FA5B2B" w:rsidRDefault="00FA5B2B" w:rsidP="00FA5B2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5B2B">
        <w:rPr>
          <w:rFonts w:ascii="Times New Roman" w:hAnsi="Times New Roman" w:cs="Times New Roman"/>
          <w:b/>
          <w:sz w:val="24"/>
          <w:szCs w:val="24"/>
          <w:lang w:val="uk-UA"/>
        </w:rPr>
        <w:t>Реєстрації вихідних документів</w:t>
      </w:r>
    </w:p>
    <w:p w:rsidR="00FA5B2B" w:rsidRPr="00FA5B2B" w:rsidRDefault="00FA5B2B" w:rsidP="00FA5B2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FA5B2B" w:rsidRPr="00FA5B2B" w:rsidRDefault="00FA5B2B" w:rsidP="00FA5B2B">
      <w:pPr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 w:rsidRPr="00FA5B2B">
        <w:rPr>
          <w:rFonts w:ascii="Times New Roman" w:hAnsi="Times New Roman" w:cs="Times New Roman"/>
          <w:sz w:val="24"/>
          <w:szCs w:val="24"/>
          <w:lang w:val="uk-UA"/>
        </w:rPr>
        <w:t>за період</w:t>
      </w:r>
    </w:p>
    <w:p w:rsidR="00DD5BAE" w:rsidRPr="00FA5B2B" w:rsidRDefault="00DD5B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2976"/>
        <w:gridCol w:w="1985"/>
        <w:gridCol w:w="1985"/>
        <w:gridCol w:w="1701"/>
        <w:gridCol w:w="1701"/>
      </w:tblGrid>
      <w:tr w:rsidR="0004163B" w:rsidTr="0004163B">
        <w:tc>
          <w:tcPr>
            <w:tcW w:w="568" w:type="dxa"/>
          </w:tcPr>
          <w:p w:rsidR="0004163B" w:rsidRPr="00FA5B2B" w:rsidRDefault="0004163B" w:rsidP="0004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04163B" w:rsidRDefault="0004163B" w:rsidP="0004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Документ(дата, номер)</w:t>
            </w:r>
          </w:p>
        </w:tc>
        <w:tc>
          <w:tcPr>
            <w:tcW w:w="2268" w:type="dxa"/>
            <w:shd w:val="clear" w:color="auto" w:fill="auto"/>
          </w:tcPr>
          <w:p w:rsidR="0004163B" w:rsidRDefault="0004163B" w:rsidP="0004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№ одержанного  документа</w:t>
            </w:r>
          </w:p>
        </w:tc>
        <w:tc>
          <w:tcPr>
            <w:tcW w:w="2976" w:type="dxa"/>
            <w:shd w:val="clear" w:color="auto" w:fill="auto"/>
          </w:tcPr>
          <w:p w:rsidR="0004163B" w:rsidRDefault="0004163B" w:rsidP="0004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</w:t>
            </w:r>
          </w:p>
        </w:tc>
        <w:tc>
          <w:tcPr>
            <w:tcW w:w="1985" w:type="dxa"/>
          </w:tcPr>
          <w:p w:rsidR="0004163B" w:rsidRPr="00FA5B2B" w:rsidRDefault="0004163B" w:rsidP="0004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</w:t>
            </w:r>
          </w:p>
        </w:tc>
        <w:tc>
          <w:tcPr>
            <w:tcW w:w="1985" w:type="dxa"/>
            <w:shd w:val="clear" w:color="auto" w:fill="auto"/>
          </w:tcPr>
          <w:p w:rsidR="0004163B" w:rsidRPr="0004163B" w:rsidRDefault="0004163B" w:rsidP="0004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04163B" w:rsidRDefault="0004163B" w:rsidP="0004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готував</w:t>
            </w:r>
          </w:p>
        </w:tc>
        <w:tc>
          <w:tcPr>
            <w:tcW w:w="1701" w:type="dxa"/>
          </w:tcPr>
          <w:p w:rsidR="0004163B" w:rsidRDefault="0004163B" w:rsidP="0004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04163B" w:rsidRPr="00FA5B2B" w:rsidTr="0004163B">
        <w:tc>
          <w:tcPr>
            <w:tcW w:w="568" w:type="dxa"/>
          </w:tcPr>
          <w:p w:rsidR="0004163B" w:rsidRPr="00FA5B2B" w:rsidRDefault="0004163B" w:rsidP="000416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04163B" w:rsidRDefault="00B31588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05.10.2018</w:t>
            </w:r>
          </w:p>
          <w:p w:rsidR="0004163B" w:rsidRPr="00FA5B2B" w:rsidRDefault="00B31588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11/002</w:t>
            </w:r>
          </w:p>
        </w:tc>
        <w:tc>
          <w:tcPr>
            <w:tcW w:w="2268" w:type="dxa"/>
            <w:shd w:val="clear" w:color="auto" w:fill="auto"/>
          </w:tcPr>
          <w:p w:rsidR="0004163B" w:rsidRDefault="00B31588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05.10.2018</w:t>
            </w:r>
          </w:p>
          <w:p w:rsidR="0004163B" w:rsidRPr="00FA5B2B" w:rsidRDefault="00B31588" w:rsidP="00B31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11/02</w:t>
            </w:r>
          </w:p>
        </w:tc>
        <w:tc>
          <w:tcPr>
            <w:tcW w:w="2976" w:type="dxa"/>
            <w:shd w:val="clear" w:color="auto" w:fill="auto"/>
          </w:tcPr>
          <w:p w:rsidR="0004163B" w:rsidRPr="004A30CF" w:rsidRDefault="001679C5" w:rsidP="0004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ДФС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Донецькій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Покровсько-Добропільське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985" w:type="dxa"/>
          </w:tcPr>
          <w:p w:rsidR="0004163B" w:rsidRPr="004A30CF" w:rsidRDefault="0004163B" w:rsidP="0004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163B" w:rsidRPr="00FA5B2B" w:rsidRDefault="004A30CF" w:rsidP="004A3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041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1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1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4163B" w:rsidRPr="00FA5B2B" w:rsidRDefault="0004163B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163B" w:rsidRDefault="0004163B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63B" w:rsidRPr="00FA5B2B" w:rsidTr="0004163B">
        <w:tc>
          <w:tcPr>
            <w:tcW w:w="568" w:type="dxa"/>
          </w:tcPr>
          <w:p w:rsidR="0004163B" w:rsidRPr="00FA5B2B" w:rsidRDefault="0004163B" w:rsidP="000416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04163B" w:rsidRDefault="00B31588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08.10.2018</w:t>
            </w:r>
          </w:p>
          <w:p w:rsidR="0004163B" w:rsidRPr="00FA5B2B" w:rsidRDefault="00B31588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04163B" w:rsidRDefault="00B31588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08.10.2018</w:t>
            </w:r>
          </w:p>
          <w:p w:rsidR="0004163B" w:rsidRPr="00FA5B2B" w:rsidRDefault="00B31588" w:rsidP="00B31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</w:t>
            </w:r>
          </w:p>
        </w:tc>
        <w:tc>
          <w:tcPr>
            <w:tcW w:w="2976" w:type="dxa"/>
            <w:shd w:val="clear" w:color="auto" w:fill="auto"/>
          </w:tcPr>
          <w:p w:rsidR="0004163B" w:rsidRPr="004A30CF" w:rsidRDefault="001679C5" w:rsidP="0004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ДФС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Донецькій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Покровсько-Добропільське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985" w:type="dxa"/>
          </w:tcPr>
          <w:p w:rsidR="0004163B" w:rsidRPr="004A30CF" w:rsidRDefault="0004163B" w:rsidP="0004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163B" w:rsidRPr="00FA5B2B" w:rsidRDefault="004A30CF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shd w:val="clear" w:color="auto" w:fill="auto"/>
          </w:tcPr>
          <w:p w:rsidR="0004163B" w:rsidRPr="00FA5B2B" w:rsidRDefault="0004163B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163B" w:rsidRDefault="0004163B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63B" w:rsidRPr="00FA5B2B" w:rsidTr="0004163B">
        <w:tc>
          <w:tcPr>
            <w:tcW w:w="568" w:type="dxa"/>
          </w:tcPr>
          <w:p w:rsidR="0004163B" w:rsidRPr="00FA5B2B" w:rsidRDefault="0004163B" w:rsidP="000416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04163B" w:rsidRDefault="00B31588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26.11.2018</w:t>
            </w:r>
          </w:p>
          <w:p w:rsidR="0004163B" w:rsidRPr="00FA5B2B" w:rsidRDefault="00B31588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КК 2611</w:t>
            </w:r>
          </w:p>
        </w:tc>
        <w:tc>
          <w:tcPr>
            <w:tcW w:w="2268" w:type="dxa"/>
            <w:shd w:val="clear" w:color="auto" w:fill="auto"/>
          </w:tcPr>
          <w:p w:rsidR="0004163B" w:rsidRDefault="00B31588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28.11.2018</w:t>
            </w:r>
          </w:p>
          <w:p w:rsidR="0004163B" w:rsidRPr="00FA5B2B" w:rsidRDefault="00B31588" w:rsidP="00B31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 28-11</w:t>
            </w:r>
          </w:p>
        </w:tc>
        <w:tc>
          <w:tcPr>
            <w:tcW w:w="2976" w:type="dxa"/>
            <w:shd w:val="clear" w:color="auto" w:fill="auto"/>
          </w:tcPr>
          <w:p w:rsidR="0004163B" w:rsidRPr="00FA5B2B" w:rsidRDefault="001679C5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ФОСС-ОН-ЛАЙН</w:t>
            </w:r>
          </w:p>
        </w:tc>
        <w:tc>
          <w:tcPr>
            <w:tcW w:w="1985" w:type="dxa"/>
          </w:tcPr>
          <w:p w:rsidR="0004163B" w:rsidRDefault="0004163B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04163B" w:rsidRPr="00FA5B2B" w:rsidRDefault="004A30CF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shd w:val="clear" w:color="auto" w:fill="auto"/>
          </w:tcPr>
          <w:p w:rsidR="0004163B" w:rsidRPr="00FA5B2B" w:rsidRDefault="004A30CF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  <w:r w:rsidR="00041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Н.Э.</w:t>
            </w:r>
          </w:p>
        </w:tc>
        <w:tc>
          <w:tcPr>
            <w:tcW w:w="1701" w:type="dxa"/>
          </w:tcPr>
          <w:p w:rsidR="0004163B" w:rsidRDefault="0004163B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63B" w:rsidRPr="00FA5B2B" w:rsidTr="0004163B">
        <w:tc>
          <w:tcPr>
            <w:tcW w:w="568" w:type="dxa"/>
          </w:tcPr>
          <w:p w:rsidR="0004163B" w:rsidRPr="00FA5B2B" w:rsidRDefault="0004163B" w:rsidP="000416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04163B" w:rsidRDefault="00B31588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15.01.2019</w:t>
            </w:r>
          </w:p>
          <w:p w:rsidR="0004163B" w:rsidRPr="00FA5B2B" w:rsidRDefault="00B31588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777-1-555</w:t>
            </w:r>
          </w:p>
        </w:tc>
        <w:tc>
          <w:tcPr>
            <w:tcW w:w="2268" w:type="dxa"/>
            <w:shd w:val="clear" w:color="auto" w:fill="auto"/>
          </w:tcPr>
          <w:p w:rsidR="0004163B" w:rsidRDefault="00B31588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14.01.2019</w:t>
            </w:r>
          </w:p>
          <w:p w:rsidR="0004163B" w:rsidRPr="00FA5B2B" w:rsidRDefault="00B31588" w:rsidP="00B31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555-1</w:t>
            </w:r>
          </w:p>
        </w:tc>
        <w:tc>
          <w:tcPr>
            <w:tcW w:w="2976" w:type="dxa"/>
            <w:shd w:val="clear" w:color="auto" w:fill="auto"/>
          </w:tcPr>
          <w:p w:rsidR="0004163B" w:rsidRPr="00FA5B2B" w:rsidRDefault="001679C5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ФОСС-ОН-ЛАЙН</w:t>
            </w:r>
          </w:p>
        </w:tc>
        <w:tc>
          <w:tcPr>
            <w:tcW w:w="1985" w:type="dxa"/>
          </w:tcPr>
          <w:p w:rsidR="0004163B" w:rsidRDefault="0004163B" w:rsidP="00041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04163B" w:rsidRPr="004A30CF" w:rsidRDefault="004A30CF" w:rsidP="0004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Pr="004A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63B" w:rsidRPr="004A30CF">
              <w:rPr>
                <w:rFonts w:ascii="Times New Roman" w:hAnsi="Times New Roman" w:cs="Times New Roman"/>
                <w:sz w:val="24"/>
                <w:szCs w:val="24"/>
              </w:rPr>
              <w:t>Р.О.</w:t>
            </w:r>
          </w:p>
        </w:tc>
        <w:tc>
          <w:tcPr>
            <w:tcW w:w="1701" w:type="dxa"/>
            <w:shd w:val="clear" w:color="auto" w:fill="auto"/>
          </w:tcPr>
          <w:p w:rsidR="0004163B" w:rsidRPr="004A30CF" w:rsidRDefault="0004163B" w:rsidP="0004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63B" w:rsidRPr="004A30CF" w:rsidRDefault="0004163B" w:rsidP="0004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BAE" w:rsidRDefault="00FA5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ABB" w:rsidRPr="00FA5B2B" w:rsidRDefault="00167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3F6" w:rsidRPr="00FA5B2B" w:rsidRDefault="001F2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73F6" w:rsidRPr="00FA5B2B" w:rsidSect="00DD5B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53AB"/>
    <w:multiLevelType w:val="hybridMultilevel"/>
    <w:tmpl w:val="A8C4EBFC"/>
    <w:lvl w:ilvl="0" w:tplc="87C8AA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F0F43"/>
    <w:multiLevelType w:val="hybridMultilevel"/>
    <w:tmpl w:val="F5E63E6C"/>
    <w:lvl w:ilvl="0" w:tplc="C304EF6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5E"/>
    <w:rsid w:val="0004163B"/>
    <w:rsid w:val="0007673C"/>
    <w:rsid w:val="00121AC0"/>
    <w:rsid w:val="001679C5"/>
    <w:rsid w:val="00192A5E"/>
    <w:rsid w:val="001F2ABB"/>
    <w:rsid w:val="002507F6"/>
    <w:rsid w:val="002A6A95"/>
    <w:rsid w:val="003439CD"/>
    <w:rsid w:val="004A30CF"/>
    <w:rsid w:val="00541135"/>
    <w:rsid w:val="0075720F"/>
    <w:rsid w:val="008E55D0"/>
    <w:rsid w:val="00A63497"/>
    <w:rsid w:val="00B03D8C"/>
    <w:rsid w:val="00B31588"/>
    <w:rsid w:val="00BE6EE8"/>
    <w:rsid w:val="00C66E7E"/>
    <w:rsid w:val="00CC76ED"/>
    <w:rsid w:val="00DD5BAE"/>
    <w:rsid w:val="00F973F6"/>
    <w:rsid w:val="00FA5B2B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643D"/>
  <w15:chartTrackingRefBased/>
  <w15:docId w15:val="{1DEDB4A9-010F-414E-9EC0-254E5712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</dc:creator>
  <cp:keywords/>
  <dc:description/>
  <cp:lastModifiedBy>Adminus</cp:lastModifiedBy>
  <cp:revision>2</cp:revision>
  <dcterms:created xsi:type="dcterms:W3CDTF">2019-01-16T14:38:00Z</dcterms:created>
  <dcterms:modified xsi:type="dcterms:W3CDTF">2019-01-16T14:38:00Z</dcterms:modified>
</cp:coreProperties>
</file>